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5F9" w:rsidRDefault="00AD55F9" w:rsidP="00AD55F9">
      <w:pPr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Пофамильный</w:t>
      </w:r>
      <w:proofErr w:type="spellEnd"/>
      <w:r>
        <w:rPr>
          <w:b/>
          <w:sz w:val="28"/>
          <w:szCs w:val="28"/>
        </w:rPr>
        <w:t xml:space="preserve"> список-рейтинг</w:t>
      </w:r>
    </w:p>
    <w:p w:rsidR="00AD55F9" w:rsidRDefault="00AD55F9" w:rsidP="00AD55F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поступающих с целью обучения по дополнительным </w:t>
      </w:r>
      <w:proofErr w:type="spellStart"/>
      <w:r>
        <w:rPr>
          <w:sz w:val="28"/>
          <w:szCs w:val="28"/>
        </w:rPr>
        <w:t>предпрофессиональным</w:t>
      </w:r>
      <w:proofErr w:type="spellEnd"/>
      <w:r>
        <w:rPr>
          <w:sz w:val="28"/>
          <w:szCs w:val="28"/>
        </w:rPr>
        <w:t xml:space="preserve"> общеобразовательным программам в области искусств</w:t>
      </w:r>
    </w:p>
    <w:p w:rsidR="00AD55F9" w:rsidRDefault="00AD55F9" w:rsidP="000F156A">
      <w:pPr>
        <w:ind w:firstLine="708"/>
        <w:jc w:val="center"/>
        <w:rPr>
          <w:b/>
          <w:sz w:val="28"/>
          <w:szCs w:val="28"/>
        </w:rPr>
      </w:pPr>
    </w:p>
    <w:p w:rsidR="000F156A" w:rsidRDefault="000F156A" w:rsidP="000F156A">
      <w:pPr>
        <w:ind w:firstLine="708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«</w:t>
      </w:r>
      <w:r w:rsidR="00B93FAC">
        <w:rPr>
          <w:b/>
          <w:sz w:val="28"/>
          <w:szCs w:val="28"/>
        </w:rPr>
        <w:t>Струнные инструменты</w:t>
      </w:r>
      <w:r>
        <w:rPr>
          <w:b/>
          <w:sz w:val="28"/>
          <w:szCs w:val="28"/>
        </w:rPr>
        <w:t>»</w:t>
      </w:r>
    </w:p>
    <w:p w:rsidR="00832567" w:rsidRPr="00832567" w:rsidRDefault="00832567" w:rsidP="000F156A">
      <w:pPr>
        <w:ind w:firstLine="708"/>
        <w:jc w:val="center"/>
        <w:rPr>
          <w:b/>
          <w:sz w:val="16"/>
          <w:szCs w:val="16"/>
        </w:rPr>
      </w:pPr>
    </w:p>
    <w:p w:rsidR="00832567" w:rsidRPr="00C322B5" w:rsidRDefault="00832567" w:rsidP="000F156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="00440894">
        <w:rPr>
          <w:b/>
          <w:sz w:val="28"/>
          <w:szCs w:val="28"/>
        </w:rPr>
        <w:t>8</w:t>
      </w:r>
      <w:r w:rsidR="0050616C">
        <w:rPr>
          <w:b/>
          <w:sz w:val="28"/>
          <w:szCs w:val="28"/>
        </w:rPr>
        <w:t xml:space="preserve"> июня 202</w:t>
      </w:r>
      <w:r w:rsidR="00C24237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</w:t>
      </w:r>
    </w:p>
    <w:p w:rsidR="000F156A" w:rsidRPr="00C322B5" w:rsidRDefault="000F156A" w:rsidP="000F156A">
      <w:pPr>
        <w:ind w:firstLine="708"/>
        <w:jc w:val="center"/>
        <w:rPr>
          <w:rFonts w:eastAsia="Calibri"/>
          <w:sz w:val="28"/>
          <w:szCs w:val="28"/>
        </w:rPr>
      </w:pPr>
    </w:p>
    <w:p w:rsidR="000F156A" w:rsidRPr="007D1679" w:rsidRDefault="000F156A" w:rsidP="006E203C">
      <w:pPr>
        <w:jc w:val="center"/>
        <w:rPr>
          <w:sz w:val="24"/>
          <w:szCs w:val="24"/>
          <w:u w:val="single"/>
        </w:rPr>
      </w:pPr>
    </w:p>
    <w:tbl>
      <w:tblPr>
        <w:tblStyle w:val="a3"/>
        <w:tblW w:w="9074" w:type="dxa"/>
        <w:tblInd w:w="108" w:type="dxa"/>
        <w:tblLayout w:type="fixed"/>
        <w:tblLook w:val="04A0"/>
      </w:tblPr>
      <w:tblGrid>
        <w:gridCol w:w="567"/>
        <w:gridCol w:w="2410"/>
        <w:gridCol w:w="992"/>
        <w:gridCol w:w="1701"/>
        <w:gridCol w:w="2127"/>
        <w:gridCol w:w="1277"/>
      </w:tblGrid>
      <w:tr w:rsidR="00856E66" w:rsidRPr="007D1679" w:rsidTr="00856E66">
        <w:tc>
          <w:tcPr>
            <w:tcW w:w="567" w:type="dxa"/>
          </w:tcPr>
          <w:p w:rsidR="00856E66" w:rsidRPr="007D1679" w:rsidRDefault="00856E66" w:rsidP="006E203C">
            <w:pPr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 xml:space="preserve">№ </w:t>
            </w:r>
          </w:p>
          <w:p w:rsidR="00856E66" w:rsidRPr="007D1679" w:rsidRDefault="00856E66" w:rsidP="006E203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D167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D1679">
              <w:rPr>
                <w:sz w:val="24"/>
                <w:szCs w:val="24"/>
              </w:rPr>
              <w:t>/</w:t>
            </w:r>
            <w:proofErr w:type="spellStart"/>
            <w:r w:rsidRPr="007D167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</w:tcPr>
          <w:p w:rsidR="00856E66" w:rsidRDefault="00856E66" w:rsidP="006E203C">
            <w:pPr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 xml:space="preserve">Фамилия, </w:t>
            </w:r>
          </w:p>
          <w:p w:rsidR="00856E66" w:rsidRPr="007D1679" w:rsidRDefault="00856E66" w:rsidP="006E20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7D1679">
              <w:rPr>
                <w:sz w:val="24"/>
                <w:szCs w:val="24"/>
              </w:rPr>
              <w:t>мя</w:t>
            </w:r>
            <w:r>
              <w:rPr>
                <w:sz w:val="24"/>
                <w:szCs w:val="24"/>
              </w:rPr>
              <w:t>, отчество</w:t>
            </w:r>
          </w:p>
          <w:p w:rsidR="00856E66" w:rsidRPr="007D1679" w:rsidRDefault="00856E66" w:rsidP="006E203C">
            <w:pPr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>поступающего</w:t>
            </w:r>
          </w:p>
        </w:tc>
        <w:tc>
          <w:tcPr>
            <w:tcW w:w="992" w:type="dxa"/>
          </w:tcPr>
          <w:p w:rsidR="00856E66" w:rsidRPr="007D1679" w:rsidRDefault="00856E66" w:rsidP="005722D7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Ритм</w:t>
            </w:r>
          </w:p>
        </w:tc>
        <w:tc>
          <w:tcPr>
            <w:tcW w:w="1701" w:type="dxa"/>
          </w:tcPr>
          <w:p w:rsidR="00856E66" w:rsidRPr="007D1679" w:rsidRDefault="00856E66" w:rsidP="005722D7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Музыкальный слух и вокальное интонирование</w:t>
            </w:r>
          </w:p>
        </w:tc>
        <w:tc>
          <w:tcPr>
            <w:tcW w:w="2127" w:type="dxa"/>
          </w:tcPr>
          <w:p w:rsidR="00856E66" w:rsidRPr="007D1679" w:rsidRDefault="00856E66" w:rsidP="005722D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2"/>
                <w:szCs w:val="22"/>
              </w:rPr>
              <w:t>Память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ктивность</w:t>
            </w:r>
            <w:proofErr w:type="spellEnd"/>
            <w:r>
              <w:rPr>
                <w:sz w:val="22"/>
                <w:szCs w:val="22"/>
              </w:rPr>
              <w:t>, эмоциональность восприятия</w:t>
            </w:r>
          </w:p>
        </w:tc>
        <w:tc>
          <w:tcPr>
            <w:tcW w:w="1277" w:type="dxa"/>
          </w:tcPr>
          <w:p w:rsidR="00856E66" w:rsidRPr="007D1679" w:rsidRDefault="00856E66" w:rsidP="005722D7">
            <w:pPr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>Итоговый балл</w:t>
            </w:r>
          </w:p>
        </w:tc>
      </w:tr>
      <w:tr w:rsidR="0050616C" w:rsidRPr="007D1679" w:rsidTr="00856E66">
        <w:tc>
          <w:tcPr>
            <w:tcW w:w="567" w:type="dxa"/>
            <w:vAlign w:val="center"/>
          </w:tcPr>
          <w:p w:rsidR="0050616C" w:rsidRDefault="0050616C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410" w:type="dxa"/>
            <w:vAlign w:val="center"/>
          </w:tcPr>
          <w:p w:rsidR="00004775" w:rsidRDefault="00C24237" w:rsidP="009D05F3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Королева </w:t>
            </w:r>
          </w:p>
          <w:p w:rsidR="0050616C" w:rsidRPr="00F27FD0" w:rsidRDefault="00C24237" w:rsidP="009D05F3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София Александровна</w:t>
            </w:r>
          </w:p>
        </w:tc>
        <w:tc>
          <w:tcPr>
            <w:tcW w:w="992" w:type="dxa"/>
            <w:vAlign w:val="center"/>
          </w:tcPr>
          <w:p w:rsidR="0050616C" w:rsidRPr="00F27FD0" w:rsidRDefault="0050616C" w:rsidP="009D05F3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50616C" w:rsidRPr="00F27FD0" w:rsidRDefault="0050616C" w:rsidP="009D05F3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50616C" w:rsidRPr="00F27FD0" w:rsidRDefault="0050616C" w:rsidP="009D05F3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7" w:type="dxa"/>
            <w:vAlign w:val="center"/>
          </w:tcPr>
          <w:p w:rsidR="0050616C" w:rsidRPr="00F27FD0" w:rsidRDefault="0050616C" w:rsidP="009D05F3">
            <w:pPr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  <w:tr w:rsidR="00004775" w:rsidRPr="007D1679" w:rsidTr="00E6660F">
        <w:tc>
          <w:tcPr>
            <w:tcW w:w="567" w:type="dxa"/>
            <w:vAlign w:val="center"/>
          </w:tcPr>
          <w:p w:rsidR="00004775" w:rsidRDefault="00004775" w:rsidP="00E6660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004775" w:rsidRDefault="00004775" w:rsidP="00E6660F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Маркелова </w:t>
            </w:r>
          </w:p>
          <w:p w:rsidR="00004775" w:rsidRDefault="00004775" w:rsidP="00E6660F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Нина Сергеевна</w:t>
            </w:r>
          </w:p>
        </w:tc>
        <w:tc>
          <w:tcPr>
            <w:tcW w:w="992" w:type="dxa"/>
            <w:vAlign w:val="center"/>
          </w:tcPr>
          <w:p w:rsidR="00004775" w:rsidRDefault="00004775" w:rsidP="00E6660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004775" w:rsidRDefault="00004775" w:rsidP="00E6660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004775" w:rsidRDefault="00004775" w:rsidP="00E6660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7" w:type="dxa"/>
            <w:vAlign w:val="center"/>
          </w:tcPr>
          <w:p w:rsidR="00004775" w:rsidRDefault="00004775" w:rsidP="00E6660F">
            <w:pPr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  <w:tr w:rsidR="0050616C" w:rsidRPr="007D1679" w:rsidTr="00856E66">
        <w:tc>
          <w:tcPr>
            <w:tcW w:w="567" w:type="dxa"/>
            <w:vAlign w:val="center"/>
          </w:tcPr>
          <w:p w:rsidR="0050616C" w:rsidRDefault="00004775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0616C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  <w:vAlign w:val="center"/>
          </w:tcPr>
          <w:p w:rsidR="00004775" w:rsidRDefault="00C24237" w:rsidP="009D05F3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Кузнецов </w:t>
            </w:r>
          </w:p>
          <w:p w:rsidR="0050616C" w:rsidRDefault="00C24237" w:rsidP="009D05F3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 Вадимович</w:t>
            </w:r>
          </w:p>
        </w:tc>
        <w:tc>
          <w:tcPr>
            <w:tcW w:w="992" w:type="dxa"/>
            <w:vAlign w:val="center"/>
          </w:tcPr>
          <w:p w:rsidR="0050616C" w:rsidRDefault="0050616C" w:rsidP="009D05F3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50616C" w:rsidRDefault="0050616C" w:rsidP="009D05F3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50616C" w:rsidRDefault="0050616C" w:rsidP="009D05F3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277" w:type="dxa"/>
            <w:vAlign w:val="center"/>
          </w:tcPr>
          <w:p w:rsidR="0050616C" w:rsidRDefault="0050616C" w:rsidP="009D05F3">
            <w:pPr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14,8</w:t>
            </w:r>
          </w:p>
        </w:tc>
      </w:tr>
      <w:tr w:rsidR="0050616C" w:rsidRPr="007D1679" w:rsidTr="00856E66">
        <w:tc>
          <w:tcPr>
            <w:tcW w:w="567" w:type="dxa"/>
            <w:vAlign w:val="center"/>
          </w:tcPr>
          <w:p w:rsidR="0050616C" w:rsidRDefault="00004775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0616C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004775" w:rsidRDefault="00C24237" w:rsidP="009D05F3">
            <w:pPr>
              <w:contextualSpacing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Сабельникова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50616C" w:rsidRDefault="00C24237" w:rsidP="009D05F3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Дарья Алексеевна</w:t>
            </w:r>
          </w:p>
        </w:tc>
        <w:tc>
          <w:tcPr>
            <w:tcW w:w="992" w:type="dxa"/>
            <w:vAlign w:val="center"/>
          </w:tcPr>
          <w:p w:rsidR="0050616C" w:rsidRDefault="0050616C" w:rsidP="009D05F3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50616C" w:rsidRDefault="0050616C" w:rsidP="009D05F3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50616C" w:rsidRDefault="0050616C" w:rsidP="009D05F3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277" w:type="dxa"/>
            <w:vAlign w:val="center"/>
          </w:tcPr>
          <w:p w:rsidR="0050616C" w:rsidRDefault="0050616C" w:rsidP="009D05F3">
            <w:pPr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14,8</w:t>
            </w:r>
          </w:p>
        </w:tc>
      </w:tr>
      <w:tr w:rsidR="00004775" w:rsidRPr="007D1679" w:rsidTr="00E6660F">
        <w:tc>
          <w:tcPr>
            <w:tcW w:w="567" w:type="dxa"/>
            <w:vAlign w:val="center"/>
          </w:tcPr>
          <w:p w:rsidR="00004775" w:rsidRDefault="00004775" w:rsidP="00E6660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004775" w:rsidRDefault="00004775" w:rsidP="00E6660F">
            <w:pPr>
              <w:contextualSpacing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Мурзин</w:t>
            </w:r>
            <w:proofErr w:type="spellEnd"/>
          </w:p>
          <w:p w:rsidR="00004775" w:rsidRDefault="00004775" w:rsidP="00E6660F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Матвей Александрович</w:t>
            </w:r>
          </w:p>
        </w:tc>
        <w:tc>
          <w:tcPr>
            <w:tcW w:w="992" w:type="dxa"/>
            <w:vAlign w:val="center"/>
          </w:tcPr>
          <w:p w:rsidR="00004775" w:rsidRDefault="00004775" w:rsidP="00E6660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701" w:type="dxa"/>
            <w:vAlign w:val="center"/>
          </w:tcPr>
          <w:p w:rsidR="00004775" w:rsidRDefault="00004775" w:rsidP="00E6660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004775" w:rsidRDefault="00004775" w:rsidP="00E6660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7" w:type="dxa"/>
            <w:vAlign w:val="center"/>
          </w:tcPr>
          <w:p w:rsidR="00004775" w:rsidRDefault="00004775" w:rsidP="00E6660F">
            <w:pPr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14,8</w:t>
            </w:r>
          </w:p>
        </w:tc>
      </w:tr>
      <w:tr w:rsidR="0050616C" w:rsidRPr="007D1679" w:rsidTr="00856E66">
        <w:tc>
          <w:tcPr>
            <w:tcW w:w="567" w:type="dxa"/>
            <w:vAlign w:val="center"/>
          </w:tcPr>
          <w:p w:rsidR="0050616C" w:rsidRDefault="00004775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0616C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004775" w:rsidRDefault="00C24237" w:rsidP="009D05F3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Лушина </w:t>
            </w:r>
          </w:p>
          <w:p w:rsidR="0050616C" w:rsidRDefault="00C24237" w:rsidP="009D05F3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Олеся Вадимовна</w:t>
            </w:r>
          </w:p>
        </w:tc>
        <w:tc>
          <w:tcPr>
            <w:tcW w:w="992" w:type="dxa"/>
            <w:vAlign w:val="center"/>
          </w:tcPr>
          <w:p w:rsidR="0050616C" w:rsidRDefault="0050616C" w:rsidP="009D05F3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50616C" w:rsidRDefault="0050616C" w:rsidP="009D05F3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50616C" w:rsidRDefault="0050616C" w:rsidP="009D05F3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277" w:type="dxa"/>
            <w:vAlign w:val="center"/>
          </w:tcPr>
          <w:p w:rsidR="0050616C" w:rsidRDefault="0050616C" w:rsidP="009D05F3">
            <w:pPr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14,6</w:t>
            </w:r>
          </w:p>
        </w:tc>
      </w:tr>
    </w:tbl>
    <w:p w:rsidR="007D1679" w:rsidRDefault="007D1679" w:rsidP="00FF0E59">
      <w:pPr>
        <w:jc w:val="center"/>
        <w:rPr>
          <w:b/>
          <w:sz w:val="24"/>
          <w:szCs w:val="24"/>
          <w:u w:val="single"/>
        </w:rPr>
      </w:pPr>
    </w:p>
    <w:sectPr w:rsidR="007D1679" w:rsidSect="00C423A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6336"/>
    <w:rsid w:val="00004775"/>
    <w:rsid w:val="00076FB6"/>
    <w:rsid w:val="000A680D"/>
    <w:rsid w:val="000C53B0"/>
    <w:rsid w:val="000F156A"/>
    <w:rsid w:val="0010160A"/>
    <w:rsid w:val="001F74F5"/>
    <w:rsid w:val="0022228C"/>
    <w:rsid w:val="002D6336"/>
    <w:rsid w:val="003B48D6"/>
    <w:rsid w:val="003B5771"/>
    <w:rsid w:val="003F3B1B"/>
    <w:rsid w:val="004059A5"/>
    <w:rsid w:val="00410518"/>
    <w:rsid w:val="00440894"/>
    <w:rsid w:val="004D61D1"/>
    <w:rsid w:val="00502098"/>
    <w:rsid w:val="0050616C"/>
    <w:rsid w:val="00506772"/>
    <w:rsid w:val="00600F99"/>
    <w:rsid w:val="00622B16"/>
    <w:rsid w:val="006C483B"/>
    <w:rsid w:val="006E203C"/>
    <w:rsid w:val="006E44C3"/>
    <w:rsid w:val="007B66F8"/>
    <w:rsid w:val="007D1679"/>
    <w:rsid w:val="00832567"/>
    <w:rsid w:val="00856E66"/>
    <w:rsid w:val="00A51D2A"/>
    <w:rsid w:val="00A966D5"/>
    <w:rsid w:val="00AD55F9"/>
    <w:rsid w:val="00B727EA"/>
    <w:rsid w:val="00B93FAC"/>
    <w:rsid w:val="00C24237"/>
    <w:rsid w:val="00C423AD"/>
    <w:rsid w:val="00C55089"/>
    <w:rsid w:val="00C83EE8"/>
    <w:rsid w:val="00CB1DB2"/>
    <w:rsid w:val="00CF335C"/>
    <w:rsid w:val="00D8160B"/>
    <w:rsid w:val="00E061A5"/>
    <w:rsid w:val="00E93B67"/>
    <w:rsid w:val="00F533F9"/>
    <w:rsid w:val="00F778F7"/>
    <w:rsid w:val="00FA5062"/>
    <w:rsid w:val="00FA5FB1"/>
    <w:rsid w:val="00FC2345"/>
    <w:rsid w:val="00FF0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061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61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2024-08-20T13:22:00Z</cp:lastPrinted>
  <dcterms:created xsi:type="dcterms:W3CDTF">2024-08-20T12:42:00Z</dcterms:created>
  <dcterms:modified xsi:type="dcterms:W3CDTF">2024-08-20T13:22:00Z</dcterms:modified>
</cp:coreProperties>
</file>